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6775" w14:textId="77777777" w:rsidR="009E701B" w:rsidRDefault="009E701B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1E8F9EE0" w14:textId="4DFAE60A" w:rsidR="00F2772C" w:rsidRDefault="00B526A5" w:rsidP="00C50CB6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MODELO 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PROPOSTA DE PREÇOS</w:t>
      </w:r>
    </w:p>
    <w:p w14:paraId="2D57F483" w14:textId="77777777" w:rsidR="00B526A5" w:rsidRPr="00C50CB6" w:rsidRDefault="00B526A5" w:rsidP="00C50CB6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28EE687B" w14:textId="73A60E6B" w:rsidR="00F2772C" w:rsidRPr="00F2772C" w:rsidRDefault="009E701B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Processo </w:t>
      </w:r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nº 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01</w:t>
      </w:r>
      <w:r w:rsidR="00B63531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9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4</w:t>
      </w:r>
      <w:r w:rsidR="00C50CB6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</w:p>
    <w:p w14:paraId="5D2B0176" w14:textId="448407B0" w:rsidR="00F2772C" w:rsidRPr="00F2772C" w:rsidRDefault="001C03C8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1.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Razão Social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: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</w:p>
    <w:p w14:paraId="55E3F058" w14:textId="1827B9FD" w:rsidR="00F2772C" w:rsidRPr="00F2772C" w:rsidRDefault="001C03C8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2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CNPJ: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</w:p>
    <w:p w14:paraId="24885010" w14:textId="2ABAF6A0" w:rsidR="00F2772C" w:rsidRPr="00F2772C" w:rsidRDefault="001C03C8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3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Endereço:</w:t>
      </w:r>
    </w:p>
    <w:p w14:paraId="1C744577" w14:textId="0A037F4D" w:rsidR="00F2772C" w:rsidRPr="00F2772C" w:rsidRDefault="001C03C8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4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Tel./Fax:</w:t>
      </w:r>
    </w:p>
    <w:p w14:paraId="33999CEE" w14:textId="7D346E80" w:rsidR="00F2772C" w:rsidRPr="00F2772C" w:rsidRDefault="001C03C8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5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Banco: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    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Agência: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          </w:t>
      </w:r>
      <w:r w:rsidR="00F2772C" w:rsidRPr="001C03C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2E7B155A" w:rsidR="00F2772C" w:rsidRPr="00F2772C" w:rsidRDefault="00F2772C" w:rsidP="00775D79">
      <w:pPr>
        <w:autoSpaceDE w:val="0"/>
        <w:autoSpaceDN w:val="0"/>
        <w:adjustRightInd w:val="0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B63531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para a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B63531">
        <w:rPr>
          <w:rFonts w:asciiTheme="majorHAnsi" w:eastAsiaTheme="minorHAnsi" w:hAnsiTheme="majorHAnsi" w:cstheme="majorHAnsi"/>
          <w:sz w:val="24"/>
          <w:szCs w:val="24"/>
          <w:lang w:eastAsia="en-US"/>
        </w:rPr>
        <w:t>INEXIGIBILIDADE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, conforme as especificações e condições constantes no </w:t>
      </w:r>
      <w:r w:rsidR="00B63531">
        <w:rPr>
          <w:rFonts w:asciiTheme="majorHAnsi" w:eastAsiaTheme="minorHAnsi" w:hAnsiTheme="majorHAnsi" w:cstheme="majorHAnsi"/>
          <w:sz w:val="24"/>
          <w:szCs w:val="24"/>
          <w:lang w:eastAsia="en-US"/>
        </w:rPr>
        <w:t>Edital e seus Anexos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9371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779"/>
        <w:gridCol w:w="1940"/>
        <w:gridCol w:w="1255"/>
      </w:tblGrid>
      <w:tr w:rsidR="00B63531" w:rsidRPr="00F2772C" w14:paraId="3940C5F4" w14:textId="25F1348C" w:rsidTr="00B63531">
        <w:trPr>
          <w:jc w:val="center"/>
        </w:trPr>
        <w:tc>
          <w:tcPr>
            <w:tcW w:w="1129" w:type="dxa"/>
          </w:tcPr>
          <w:p w14:paraId="19DAF922" w14:textId="00E2E79D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Lote </w:t>
            </w:r>
          </w:p>
        </w:tc>
        <w:tc>
          <w:tcPr>
            <w:tcW w:w="1134" w:type="dxa"/>
          </w:tcPr>
          <w:p w14:paraId="72FACEC7" w14:textId="3E0D0251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009444CD" w14:textId="3EB9A4FA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311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2779" w:type="dxa"/>
          </w:tcPr>
          <w:p w14:paraId="13FDCE94" w14:textId="77777777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311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Descrição do item</w:t>
            </w:r>
          </w:p>
          <w:p w14:paraId="0A0C1247" w14:textId="7B1143F8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5C81A79E" w14:textId="3C3373BA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Unitario</w:t>
            </w:r>
            <w:proofErr w:type="spellEnd"/>
          </w:p>
        </w:tc>
        <w:tc>
          <w:tcPr>
            <w:tcW w:w="1255" w:type="dxa"/>
          </w:tcPr>
          <w:p w14:paraId="53202FD5" w14:textId="4F0ADFAA" w:rsidR="00B63531" w:rsidRPr="00AC311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Valor Total</w:t>
            </w:r>
          </w:p>
        </w:tc>
      </w:tr>
      <w:tr w:rsidR="00B63531" w:rsidRPr="00F2772C" w14:paraId="272CC6EF" w14:textId="217C6D12" w:rsidTr="00B63531">
        <w:trPr>
          <w:jc w:val="center"/>
        </w:trPr>
        <w:tc>
          <w:tcPr>
            <w:tcW w:w="1129" w:type="dxa"/>
          </w:tcPr>
          <w:p w14:paraId="270574C0" w14:textId="5C20BDA1" w:rsidR="00B63531" w:rsidRPr="00F2772C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912A3" w14:textId="77777777" w:rsidR="00B6353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CA04D" w14:textId="63D792BE" w:rsidR="00B63531" w:rsidRPr="00F2772C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6005191" w14:textId="3D82F401" w:rsidR="00B63531" w:rsidRPr="00F2772C" w:rsidRDefault="00B63531" w:rsidP="00AC3111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9815D0B" w14:textId="04369872" w:rsidR="00B63531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7E6670" w14:textId="7A861092" w:rsidR="00B63531" w:rsidRPr="00F2772C" w:rsidRDefault="00B63531" w:rsidP="00AC3111">
            <w:pPr>
              <w:tabs>
                <w:tab w:val="left" w:pos="37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4BD3B047" w:rsidR="00F2772C" w:rsidRPr="00F2772C" w:rsidRDefault="00643680" w:rsidP="00775D79">
      <w:pPr>
        <w:pStyle w:val="Pargrafoda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25FEB88E" w14:textId="2734C7BF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="00775D79">
        <w:rPr>
          <w:rFonts w:asciiTheme="majorHAnsi" w:eastAsiaTheme="minorHAnsi" w:hAnsiTheme="majorHAnsi" w:cstheme="majorHAnsi"/>
          <w:sz w:val="24"/>
          <w:szCs w:val="24"/>
          <w:lang w:eastAsia="en-US"/>
        </w:rPr>
        <w:tab/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41C82A7F" w14:textId="4AE0CDF8" w:rsidR="00F2772C" w:rsidRPr="00775D79" w:rsidRDefault="00F2772C" w:rsidP="00775D79">
      <w:pPr>
        <w:pStyle w:val="Pargrafoda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375A4839" w14:textId="3028E5E8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Dados do representante legal da empresa para </w:t>
      </w:r>
      <w:r w:rsidR="00B63531"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assinatura do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Contrato</w:t>
      </w:r>
      <w:r w:rsidR="00B63531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1D9193D1" w14:textId="6F17A8C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1. </w:t>
      </w:r>
      <w:r w:rsidRPr="00527DD8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Nome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:</w:t>
      </w:r>
      <w:r w:rsidR="00527DD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</w:p>
    <w:p w14:paraId="74E07BFC" w14:textId="79B375BE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2. </w:t>
      </w:r>
      <w:r w:rsidRPr="00181F0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CPF</w:t>
      </w:r>
      <w:r w:rsidR="00181F07" w:rsidRPr="00181F0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:</w:t>
      </w:r>
      <w:r w:rsidR="00C76B0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</w:t>
      </w:r>
      <w:r w:rsidRPr="00181F0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RG: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4. </w:t>
      </w:r>
      <w:r w:rsidRPr="00181F0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Naturalidade: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                     Nacionalidade:</w:t>
      </w:r>
    </w:p>
    <w:p w14:paraId="4E2BBB87" w14:textId="74B8FFE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5. </w:t>
      </w:r>
      <w:r w:rsidRPr="00181F0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Cargo/função:</w:t>
      </w:r>
      <w:r w:rsidR="00527DD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</w:p>
    <w:p w14:paraId="34C4A023" w14:textId="783ECAFC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6. </w:t>
      </w:r>
      <w:r w:rsidRPr="00181F07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Endereço completo:</w:t>
      </w:r>
      <w:r w:rsidR="00527DD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532466D" w14:textId="653E9520" w:rsidR="00643680" w:rsidRDefault="00B63531" w:rsidP="00C50CB6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Florínea, SP</w:t>
      </w:r>
      <w:r w:rsidR="00527DD8">
        <w:rPr>
          <w:rFonts w:asciiTheme="majorHAnsi" w:hAnsiTheme="majorHAnsi" w:cstheme="majorHAnsi"/>
          <w:sz w:val="24"/>
          <w:szCs w:val="24"/>
        </w:rPr>
        <w:t>,</w:t>
      </w:r>
      <w:r w:rsidR="00C50CB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05 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 xml:space="preserve">abril </w:t>
      </w:r>
      <w:r w:rsidRPr="00F2772C">
        <w:rPr>
          <w:rFonts w:asciiTheme="majorHAnsi" w:hAnsiTheme="majorHAnsi" w:cstheme="majorHAnsi"/>
          <w:sz w:val="24"/>
          <w:szCs w:val="24"/>
        </w:rPr>
        <w:t>de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202</w:t>
      </w:r>
      <w:r w:rsidR="00C50CB6">
        <w:rPr>
          <w:rFonts w:asciiTheme="majorHAnsi" w:hAnsiTheme="majorHAnsi" w:cstheme="majorHAnsi"/>
          <w:sz w:val="24"/>
          <w:szCs w:val="24"/>
        </w:rPr>
        <w:t>4</w:t>
      </w:r>
      <w:r w:rsidR="002B4EEC" w:rsidRPr="00F2772C">
        <w:rPr>
          <w:rFonts w:asciiTheme="majorHAnsi" w:hAnsiTheme="majorHAnsi" w:cstheme="majorHAnsi"/>
          <w:sz w:val="24"/>
          <w:szCs w:val="24"/>
        </w:rPr>
        <w:t>.</w:t>
      </w:r>
    </w:p>
    <w:p w14:paraId="4D6ABAE9" w14:textId="77777777" w:rsidR="00B63531" w:rsidRPr="00F2772C" w:rsidRDefault="00B63531" w:rsidP="00C50CB6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1B5958E2" w14:textId="0CD7BD25" w:rsidR="002B4EEC" w:rsidRPr="00F2772C" w:rsidRDefault="002B4EEC" w:rsidP="00C50CB6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227D91C3" w14:textId="12AF8711" w:rsidR="00C76B0B" w:rsidRPr="00F2772C" w:rsidRDefault="00B63531" w:rsidP="00C76B0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Representante </w:t>
      </w:r>
    </w:p>
    <w:sectPr w:rsidR="00C76B0B" w:rsidRPr="00F2772C" w:rsidSect="00C50CB6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AA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5D50" w14:textId="033AE4DF" w:rsidR="009E701B" w:rsidRDefault="009E701B" w:rsidP="009E701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1E12A2"/>
    <w:multiLevelType w:val="hybridMultilevel"/>
    <w:tmpl w:val="523AD23C"/>
    <w:lvl w:ilvl="0" w:tplc="2BCC77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7"/>
  </w:num>
  <w:num w:numId="3">
    <w:abstractNumId w:val="27"/>
  </w:num>
  <w:num w:numId="4">
    <w:abstractNumId w:val="7"/>
  </w:num>
  <w:num w:numId="5">
    <w:abstractNumId w:val="26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13"/>
  </w:num>
  <w:num w:numId="12">
    <w:abstractNumId w:val="29"/>
  </w:num>
  <w:num w:numId="13">
    <w:abstractNumId w:val="15"/>
  </w:num>
  <w:num w:numId="14">
    <w:abstractNumId w:val="37"/>
  </w:num>
  <w:num w:numId="15">
    <w:abstractNumId w:val="22"/>
  </w:num>
  <w:num w:numId="16">
    <w:abstractNumId w:val="33"/>
  </w:num>
  <w:num w:numId="17">
    <w:abstractNumId w:val="31"/>
  </w:num>
  <w:num w:numId="18">
    <w:abstractNumId w:val="21"/>
  </w:num>
  <w:num w:numId="19">
    <w:abstractNumId w:val="0"/>
  </w:num>
  <w:num w:numId="20">
    <w:abstractNumId w:val="36"/>
  </w:num>
  <w:num w:numId="21">
    <w:abstractNumId w:val="2"/>
  </w:num>
  <w:num w:numId="22">
    <w:abstractNumId w:val="38"/>
  </w:num>
  <w:num w:numId="23">
    <w:abstractNumId w:val="18"/>
  </w:num>
  <w:num w:numId="24">
    <w:abstractNumId w:val="11"/>
  </w:num>
  <w:num w:numId="25">
    <w:abstractNumId w:val="30"/>
  </w:num>
  <w:num w:numId="26">
    <w:abstractNumId w:val="25"/>
  </w:num>
  <w:num w:numId="27">
    <w:abstractNumId w:val="9"/>
  </w:num>
  <w:num w:numId="28">
    <w:abstractNumId w:val="23"/>
  </w:num>
  <w:num w:numId="29">
    <w:abstractNumId w:val="20"/>
  </w:num>
  <w:num w:numId="30">
    <w:abstractNumId w:val="34"/>
  </w:num>
  <w:num w:numId="31">
    <w:abstractNumId w:val="16"/>
  </w:num>
  <w:num w:numId="32">
    <w:abstractNumId w:val="28"/>
  </w:num>
  <w:num w:numId="33">
    <w:abstractNumId w:val="5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9"/>
  </w:num>
  <w:num w:numId="48">
    <w:abstractNumId w:val="12"/>
  </w:num>
  <w:num w:numId="49">
    <w:abstractNumId w:val="2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3AAA"/>
    <w:rsid w:val="000655FA"/>
    <w:rsid w:val="000E4F8C"/>
    <w:rsid w:val="000E4FF2"/>
    <w:rsid w:val="00165CAB"/>
    <w:rsid w:val="00181F07"/>
    <w:rsid w:val="001C03C8"/>
    <w:rsid w:val="0026017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527DD8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775D79"/>
    <w:rsid w:val="00836E06"/>
    <w:rsid w:val="008533E3"/>
    <w:rsid w:val="008F1D0F"/>
    <w:rsid w:val="00925379"/>
    <w:rsid w:val="00942DD0"/>
    <w:rsid w:val="009E701B"/>
    <w:rsid w:val="009F615B"/>
    <w:rsid w:val="00A029BA"/>
    <w:rsid w:val="00A174C8"/>
    <w:rsid w:val="00A27464"/>
    <w:rsid w:val="00A42829"/>
    <w:rsid w:val="00AA4209"/>
    <w:rsid w:val="00AC3111"/>
    <w:rsid w:val="00AE4B78"/>
    <w:rsid w:val="00B526A5"/>
    <w:rsid w:val="00B63531"/>
    <w:rsid w:val="00BA7B8A"/>
    <w:rsid w:val="00C10D8D"/>
    <w:rsid w:val="00C40519"/>
    <w:rsid w:val="00C47593"/>
    <w:rsid w:val="00C50CB6"/>
    <w:rsid w:val="00C5172F"/>
    <w:rsid w:val="00C6128E"/>
    <w:rsid w:val="00C76B0B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34</cp:revision>
  <cp:lastPrinted>2023-03-01T19:08:00Z</cp:lastPrinted>
  <dcterms:created xsi:type="dcterms:W3CDTF">2022-12-08T12:18:00Z</dcterms:created>
  <dcterms:modified xsi:type="dcterms:W3CDTF">2024-04-03T11:23:00Z</dcterms:modified>
</cp:coreProperties>
</file>